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5211"/>
        <w:gridCol w:w="4395"/>
      </w:tblGrid>
      <w:tr w:rsidR="00F87A23" w:rsidRPr="00F87A23" w:rsidTr="00F87A23">
        <w:trPr>
          <w:trHeight w:val="1078"/>
        </w:trPr>
        <w:tc>
          <w:tcPr>
            <w:tcW w:w="5211" w:type="dxa"/>
          </w:tcPr>
          <w:p w:rsidR="00F87A23" w:rsidRPr="00F87A23" w:rsidRDefault="00F87A23" w:rsidP="00F87A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F87A23" w:rsidRPr="00F87A23" w:rsidRDefault="00F87A23" w:rsidP="00F87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A23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62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F87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A23" w:rsidRPr="00F87A23" w:rsidRDefault="00F87A23" w:rsidP="00F87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A2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27D63">
              <w:rPr>
                <w:rFonts w:ascii="Times New Roman" w:hAnsi="Times New Roman" w:cs="Times New Roman"/>
                <w:sz w:val="28"/>
                <w:szCs w:val="28"/>
              </w:rPr>
              <w:t>распоряжению</w:t>
            </w:r>
            <w:r w:rsidRPr="00F87A2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F87A23" w:rsidRPr="00F87A23" w:rsidRDefault="00F87A23" w:rsidP="00F87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A2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F87A23" w:rsidRPr="00F87A23" w:rsidRDefault="00F87A23" w:rsidP="00F87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A23">
              <w:rPr>
                <w:rFonts w:ascii="Times New Roman" w:hAnsi="Times New Roman" w:cs="Times New Roman"/>
                <w:sz w:val="28"/>
                <w:szCs w:val="28"/>
              </w:rPr>
              <w:t>Первомайский поссовет</w:t>
            </w:r>
          </w:p>
          <w:p w:rsidR="00F87A23" w:rsidRPr="00F87A23" w:rsidRDefault="00F87A23" w:rsidP="00F87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23">
              <w:rPr>
                <w:rFonts w:ascii="Times New Roman" w:hAnsi="Times New Roman" w:cs="Times New Roman"/>
                <w:sz w:val="28"/>
                <w:szCs w:val="28"/>
              </w:rPr>
              <w:t>Оренбургского района Оренбургской области</w:t>
            </w:r>
          </w:p>
          <w:p w:rsidR="00F87A23" w:rsidRPr="00F87A23" w:rsidRDefault="00F87A23" w:rsidP="00F87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A23">
              <w:rPr>
                <w:rFonts w:ascii="Times New Roman" w:hAnsi="Times New Roman" w:cs="Times New Roman"/>
                <w:sz w:val="28"/>
                <w:szCs w:val="28"/>
              </w:rPr>
              <w:t>от _____________ № ______</w:t>
            </w:r>
          </w:p>
        </w:tc>
      </w:tr>
    </w:tbl>
    <w:p w:rsidR="00BA6F21" w:rsidRPr="00FF6124" w:rsidRDefault="00BA6F21" w:rsidP="00274F9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87A23" w:rsidRDefault="00F87A23" w:rsidP="00274F98">
      <w:pPr>
        <w:suppressAutoHyphens/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F98" w:rsidRPr="00274F98" w:rsidRDefault="00274F98" w:rsidP="00274F98">
      <w:pPr>
        <w:suppressAutoHyphens/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F9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74F98" w:rsidRPr="00274F98" w:rsidRDefault="00274F98" w:rsidP="00274F98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4F98" w:rsidRDefault="00274F98" w:rsidP="00274F98">
      <w:pPr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274F9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Первомайский поссовет</w:t>
      </w:r>
    </w:p>
    <w:p w:rsidR="00274F98" w:rsidRPr="00274F98" w:rsidRDefault="00274F98" w:rsidP="00274F98">
      <w:pPr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Оренбургского района</w:t>
      </w:r>
    </w:p>
    <w:p w:rsidR="00274F98" w:rsidRPr="00274F98" w:rsidRDefault="00274F98" w:rsidP="00274F98">
      <w:pPr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274F98" w:rsidRPr="00274F98" w:rsidRDefault="00274F98" w:rsidP="00274F98">
      <w:pPr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274F98"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Стукова</w:t>
      </w:r>
      <w:proofErr w:type="spellEnd"/>
    </w:p>
    <w:p w:rsidR="00274F98" w:rsidRPr="00274F98" w:rsidRDefault="00274F98" w:rsidP="00274F98">
      <w:pPr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274F98" w:rsidRPr="00274F98" w:rsidRDefault="00274F98" w:rsidP="00274F98">
      <w:pPr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274F98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274F98" w:rsidRPr="00274F98" w:rsidRDefault="00274F98" w:rsidP="00274F9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F98" w:rsidRPr="00274F98" w:rsidRDefault="00274F98" w:rsidP="00274F9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86C" w:rsidRPr="00E5586C" w:rsidRDefault="00E5586C" w:rsidP="00E5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5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 ______</w:t>
      </w:r>
    </w:p>
    <w:p w:rsidR="00E5586C" w:rsidRDefault="00E5586C" w:rsidP="00E5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5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внутреннего контроля соответствия обработки персональных данных требованиям к защите персональных данных</w:t>
      </w:r>
    </w:p>
    <w:p w:rsidR="00E5586C" w:rsidRPr="00E5586C" w:rsidRDefault="00E5586C" w:rsidP="00E5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4F98" w:rsidRDefault="00E5586C" w:rsidP="00274F98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86C">
        <w:rPr>
          <w:rFonts w:ascii="Times New Roman" w:hAnsi="Times New Roman" w:cs="Times New Roman"/>
          <w:color w:val="000000"/>
          <w:sz w:val="28"/>
          <w:szCs w:val="28"/>
        </w:rPr>
        <w:t>Настоящий акт составлен в том, что комиссией, в составе:</w:t>
      </w:r>
      <w:r w:rsidRPr="00E558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586C" w:rsidRPr="00E5586C" w:rsidRDefault="00E5586C" w:rsidP="00274F98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83"/>
        <w:gridCol w:w="3342"/>
        <w:gridCol w:w="236"/>
        <w:gridCol w:w="2931"/>
      </w:tblGrid>
      <w:tr w:rsidR="00274F98" w:rsidRPr="00CA3E26" w:rsidTr="00274F9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274F98" w:rsidRPr="00CA3E26" w:rsidTr="00CA3E26">
        <w:trPr>
          <w:trHeight w:hRule="exact" w:val="329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Должность</w:t>
            </w:r>
          </w:p>
          <w:p w:rsidR="00274F98" w:rsidRPr="00CA3E26" w:rsidRDefault="00274F98">
            <w:pPr>
              <w:rPr>
                <w:sz w:val="24"/>
                <w:szCs w:val="24"/>
              </w:rPr>
            </w:pPr>
          </w:p>
          <w:p w:rsidR="00274F98" w:rsidRPr="00CA3E26" w:rsidRDefault="00274F98">
            <w:pPr>
              <w:rPr>
                <w:sz w:val="24"/>
                <w:szCs w:val="24"/>
              </w:rPr>
            </w:pPr>
          </w:p>
          <w:p w:rsidR="00274F98" w:rsidRPr="00CA3E26" w:rsidRDefault="00274F98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ФИО</w:t>
            </w:r>
          </w:p>
        </w:tc>
      </w:tr>
      <w:tr w:rsidR="00274F98" w:rsidRPr="00CA3E26" w:rsidTr="00274F98">
        <w:trPr>
          <w:trHeight w:hRule="exact" w:val="79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74F98" w:rsidRPr="00CA3E26" w:rsidTr="00274F98">
        <w:trPr>
          <w:trHeight w:hRule="exact" w:val="288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ФИО</w:t>
            </w:r>
          </w:p>
        </w:tc>
      </w:tr>
      <w:tr w:rsidR="00274F98" w:rsidRPr="00CA3E26" w:rsidTr="00274F98">
        <w:trPr>
          <w:trHeight w:hRule="exact" w:val="433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74F98" w:rsidRPr="00CA3E26" w:rsidTr="00274F98">
        <w:trPr>
          <w:trHeight w:hRule="exact" w:val="276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ФИО</w:t>
            </w:r>
          </w:p>
        </w:tc>
      </w:tr>
      <w:tr w:rsidR="00274F98" w:rsidRPr="00CA3E26" w:rsidTr="00274F98">
        <w:trPr>
          <w:trHeight w:hRule="exact" w:val="41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Член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74F98" w:rsidRPr="00CA3E26" w:rsidTr="00274F98">
        <w:trPr>
          <w:trHeight w:hRule="exact" w:val="292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ФИО</w:t>
            </w:r>
          </w:p>
        </w:tc>
      </w:tr>
      <w:tr w:rsidR="00274F98" w:rsidRPr="00CA3E26" w:rsidTr="00274F98">
        <w:trPr>
          <w:trHeight w:hRule="exact" w:val="426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Член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74F98" w:rsidRPr="00CA3E26" w:rsidTr="00274F98">
        <w:trPr>
          <w:trHeight w:hRule="exact" w:val="28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ФИО</w:t>
            </w:r>
          </w:p>
        </w:tc>
      </w:tr>
    </w:tbl>
    <w:p w:rsidR="00274F98" w:rsidRPr="00274F98" w:rsidRDefault="00274F98" w:rsidP="00274F9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98" w:rsidRPr="00CA3E26" w:rsidRDefault="00274F98" w:rsidP="00274F9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86C" w:rsidRPr="00E5586C" w:rsidRDefault="00E5586C" w:rsidP="00E55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 внутренний контроль соответствия обработки персональных данных требованиям к защите персональных данных в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Первомайский поссовет Оренбургского района</w:t>
      </w:r>
      <w:r w:rsidRPr="00E5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586C" w:rsidRPr="00E5586C" w:rsidRDefault="00E5586C" w:rsidP="00E55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проведенные в ходе контроля:</w:t>
      </w:r>
    </w:p>
    <w:p w:rsidR="00E5586C" w:rsidRPr="00E5586C" w:rsidRDefault="00E5586C" w:rsidP="00E55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5586C" w:rsidRPr="00E5586C" w:rsidRDefault="00E5586C" w:rsidP="00E558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58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(указываются мероприятия, осуществленные в ходе внутреннего контроля)</w:t>
      </w:r>
    </w:p>
    <w:p w:rsidR="00E5586C" w:rsidRPr="00E5586C" w:rsidRDefault="00E5586C" w:rsidP="00E55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Выявленные по результатам внутреннего контроля нарушения:</w:t>
      </w:r>
    </w:p>
    <w:p w:rsidR="00E5586C" w:rsidRPr="00E5586C" w:rsidRDefault="00E5586C" w:rsidP="00E55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86C" w:rsidRPr="00E5586C" w:rsidRDefault="00E5586C" w:rsidP="00E558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58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(указываются нарушения, выявленные по результатам внутреннего контроля)</w:t>
      </w:r>
    </w:p>
    <w:p w:rsidR="00E5586C" w:rsidRPr="00E5586C" w:rsidRDefault="00E5586C" w:rsidP="00E55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Принятые меры по устранению выявленных нарушений:</w:t>
      </w:r>
    </w:p>
    <w:p w:rsidR="00E5586C" w:rsidRPr="00E5586C" w:rsidRDefault="00E5586C" w:rsidP="00E55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5586C" w:rsidRPr="00E5586C" w:rsidRDefault="00E5586C" w:rsidP="00E558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58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(описываются меры по устранению выявленных по результатам внутреннего контроля нарушений)</w:t>
      </w:r>
    </w:p>
    <w:p w:rsidR="00E5586C" w:rsidRPr="00E5586C" w:rsidRDefault="00E5586C" w:rsidP="00E55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проведенного внутреннего расследования комиссия</w:t>
      </w:r>
    </w:p>
    <w:p w:rsidR="00E5586C" w:rsidRPr="00E5586C" w:rsidRDefault="00E5586C" w:rsidP="00E558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РЕШИЛА</w:t>
      </w:r>
    </w:p>
    <w:p w:rsidR="00E5586C" w:rsidRPr="00E5586C" w:rsidRDefault="00E5586C" w:rsidP="00E55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86C" w:rsidRPr="00E5586C" w:rsidRDefault="00E5586C" w:rsidP="00E558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(решение комиссии)</w:t>
      </w:r>
    </w:p>
    <w:p w:rsidR="00274F98" w:rsidRPr="00CA3E26" w:rsidRDefault="00274F98" w:rsidP="00CA3E2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F98" w:rsidRPr="00274F98" w:rsidRDefault="00274F98" w:rsidP="00274F9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F98" w:rsidRPr="00274F98" w:rsidRDefault="00274F98" w:rsidP="00274F9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83"/>
        <w:gridCol w:w="3342"/>
        <w:gridCol w:w="236"/>
        <w:gridCol w:w="2931"/>
      </w:tblGrid>
      <w:tr w:rsidR="00274F98" w:rsidRPr="00CA3E26" w:rsidTr="00274F9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274F98" w:rsidRPr="00CA3E26" w:rsidTr="00CA3E26">
        <w:trPr>
          <w:trHeight w:hRule="exact" w:val="413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Должность</w:t>
            </w:r>
          </w:p>
          <w:p w:rsidR="00274F98" w:rsidRPr="00CA3E26" w:rsidRDefault="00274F98">
            <w:pPr>
              <w:rPr>
                <w:sz w:val="24"/>
                <w:szCs w:val="24"/>
              </w:rPr>
            </w:pPr>
          </w:p>
          <w:p w:rsidR="00274F98" w:rsidRPr="00CA3E26" w:rsidRDefault="00274F98">
            <w:pPr>
              <w:rPr>
                <w:sz w:val="24"/>
                <w:szCs w:val="24"/>
              </w:rPr>
            </w:pPr>
          </w:p>
          <w:p w:rsidR="00274F98" w:rsidRPr="00CA3E26" w:rsidRDefault="00274F98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ФИО</w:t>
            </w:r>
          </w:p>
        </w:tc>
      </w:tr>
      <w:tr w:rsidR="00274F98" w:rsidRPr="00CA3E26" w:rsidTr="00274F98">
        <w:trPr>
          <w:trHeight w:hRule="exact" w:val="79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74F98" w:rsidRPr="00CA3E26" w:rsidTr="00274F98">
        <w:trPr>
          <w:trHeight w:hRule="exact" w:val="288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ФИО</w:t>
            </w:r>
          </w:p>
        </w:tc>
      </w:tr>
      <w:tr w:rsidR="00274F98" w:rsidRPr="00CA3E26" w:rsidTr="00274F98">
        <w:trPr>
          <w:trHeight w:hRule="exact" w:val="433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74F98" w:rsidRPr="00CA3E26" w:rsidTr="00274F98">
        <w:trPr>
          <w:trHeight w:hRule="exact" w:val="276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ФИО</w:t>
            </w:r>
          </w:p>
        </w:tc>
      </w:tr>
      <w:tr w:rsidR="00274F98" w:rsidRPr="00CA3E26" w:rsidTr="00274F98">
        <w:trPr>
          <w:trHeight w:hRule="exact" w:val="41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Член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74F98" w:rsidRPr="00CA3E26" w:rsidTr="00274F98">
        <w:trPr>
          <w:trHeight w:hRule="exact" w:val="292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ФИО</w:t>
            </w:r>
          </w:p>
        </w:tc>
      </w:tr>
      <w:tr w:rsidR="00274F98" w:rsidRPr="00CA3E26" w:rsidTr="00274F98">
        <w:trPr>
          <w:trHeight w:hRule="exact" w:val="426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Член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74F98" w:rsidRPr="00CA3E26" w:rsidTr="00274F98">
        <w:trPr>
          <w:trHeight w:hRule="exact" w:val="28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ФИО</w:t>
            </w:r>
          </w:p>
        </w:tc>
      </w:tr>
    </w:tbl>
    <w:p w:rsidR="00590B65" w:rsidRDefault="00590B65" w:rsidP="00274F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4F98" w:rsidRPr="00274F98" w:rsidRDefault="00274F98" w:rsidP="00274F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B65" w:rsidRPr="00274F98" w:rsidRDefault="00590B65" w:rsidP="00274F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4F98">
        <w:rPr>
          <w:color w:val="000000"/>
          <w:sz w:val="28"/>
          <w:szCs w:val="28"/>
        </w:rPr>
        <w:t>___________</w:t>
      </w:r>
    </w:p>
    <w:p w:rsidR="00CD4CC3" w:rsidRPr="00FF6124" w:rsidRDefault="00CD4CC3" w:rsidP="00274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4CC3" w:rsidRPr="00FF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868"/>
    <w:multiLevelType w:val="hybridMultilevel"/>
    <w:tmpl w:val="D0FC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63"/>
    <w:rsid w:val="00021F2A"/>
    <w:rsid w:val="001C1EFB"/>
    <w:rsid w:val="0022628B"/>
    <w:rsid w:val="00274F98"/>
    <w:rsid w:val="00590B65"/>
    <w:rsid w:val="00A27D63"/>
    <w:rsid w:val="00B13163"/>
    <w:rsid w:val="00BA6F21"/>
    <w:rsid w:val="00CA3E26"/>
    <w:rsid w:val="00CD4CC3"/>
    <w:rsid w:val="00E5586C"/>
    <w:rsid w:val="00F87A23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F2A"/>
    <w:pPr>
      <w:ind w:left="720"/>
      <w:contextualSpacing/>
    </w:pPr>
  </w:style>
  <w:style w:type="table" w:styleId="a5">
    <w:name w:val="Table Grid"/>
    <w:basedOn w:val="a1"/>
    <w:uiPriority w:val="59"/>
    <w:rsid w:val="0027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F2A"/>
    <w:pPr>
      <w:ind w:left="720"/>
      <w:contextualSpacing/>
    </w:pPr>
  </w:style>
  <w:style w:type="table" w:styleId="a5">
    <w:name w:val="Table Grid"/>
    <w:basedOn w:val="a1"/>
    <w:uiPriority w:val="59"/>
    <w:rsid w:val="0027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Павловы</dc:creator>
  <cp:keywords/>
  <dc:description/>
  <cp:lastModifiedBy>user</cp:lastModifiedBy>
  <cp:revision>12</cp:revision>
  <cp:lastPrinted>2017-09-01T06:39:00Z</cp:lastPrinted>
  <dcterms:created xsi:type="dcterms:W3CDTF">2017-08-17T13:12:00Z</dcterms:created>
  <dcterms:modified xsi:type="dcterms:W3CDTF">2017-09-01T06:43:00Z</dcterms:modified>
</cp:coreProperties>
</file>